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202B3" w14:textId="3F63C397" w:rsidR="003B1C7D" w:rsidRDefault="007835B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D00A26" wp14:editId="0A5C4A5D">
                <wp:simplePos x="0" y="0"/>
                <wp:positionH relativeFrom="margin">
                  <wp:posOffset>-1756</wp:posOffset>
                </wp:positionH>
                <wp:positionV relativeFrom="paragraph">
                  <wp:posOffset>2159000</wp:posOffset>
                </wp:positionV>
                <wp:extent cx="5816600" cy="495935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49593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3971D" w14:textId="77777777" w:rsidR="003B1C7D" w:rsidRPr="00BB16E5" w:rsidRDefault="003B1C7D" w:rsidP="003B1C7D">
                            <w:pPr>
                              <w:spacing w:after="0" w:line="480" w:lineRule="auto"/>
                              <w:ind w:left="-709" w:right="-425" w:hanging="142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bookmarkStart w:id="0" w:name="_Hlk66268435"/>
                            <w:bookmarkStart w:id="1" w:name="_Hlk66268436"/>
                            <w:bookmarkStart w:id="2" w:name="_Hlk66268439"/>
                            <w:bookmarkStart w:id="3" w:name="_Hlk66268440"/>
                            <w:r w:rsidRPr="00BB16E5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แผนปฏิบัติการในการป้องกันและบรรเทาสาธารณภัย </w:t>
                            </w:r>
                          </w:p>
                          <w:p w14:paraId="16292C66" w14:textId="77777777" w:rsidR="003B1C7D" w:rsidRPr="00BB16E5" w:rsidRDefault="003B1C7D" w:rsidP="003B1C7D">
                            <w:pPr>
                              <w:spacing w:after="0" w:line="480" w:lineRule="auto"/>
                              <w:ind w:left="-709" w:right="-425" w:hanging="142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bookmarkStart w:id="4" w:name="_Hlk66268390"/>
                            <w:r w:rsidRPr="00BB16E5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ของ</w:t>
                            </w:r>
                          </w:p>
                          <w:p w14:paraId="4498F802" w14:textId="25027A91" w:rsidR="003B1C7D" w:rsidRPr="00BB16E5" w:rsidRDefault="007835BB" w:rsidP="003B1C7D">
                            <w:pPr>
                              <w:spacing w:after="0" w:line="480" w:lineRule="auto"/>
                              <w:ind w:left="-709" w:right="-425" w:hanging="142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BB16E5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องค์การบริหารส่วนตำบลหนองจอก</w:t>
                            </w:r>
                          </w:p>
                          <w:p w14:paraId="3B6F2BFC" w14:textId="3C20D60E" w:rsidR="003B1C7D" w:rsidRPr="00BB16E5" w:rsidRDefault="003B1C7D" w:rsidP="003B1C7D">
                            <w:pPr>
                              <w:spacing w:after="0" w:line="480" w:lineRule="auto"/>
                              <w:ind w:left="-709" w:right="-425" w:hanging="142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BB16E5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พ.ศ.</w:t>
                            </w:r>
                            <w:r w:rsidR="007835BB" w:rsidRPr="00BB16E5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B1505A" w:rsidRPr="00BB16E5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256</w:t>
                            </w:r>
                            <w:r w:rsidRPr="00BB16E5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4</w:t>
                            </w:r>
                            <w:r w:rsidR="00DA626E" w:rsidRPr="00BB16E5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-2570</w:t>
                            </w:r>
                          </w:p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p w14:paraId="32F7326C" w14:textId="77777777" w:rsidR="003B1C7D" w:rsidRPr="00362AFE" w:rsidRDefault="003B1C7D" w:rsidP="003B1C7D">
                            <w:pPr>
                              <w:spacing w:after="0" w:line="48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-.15pt;margin-top:170pt;width:458pt;height:39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oiBgQIAAEMFAAAOAAAAZHJzL2Uyb0RvYy54bWysVEtv2zAMvg/YfxB0Xx2nSdYGdYqgRYcB&#10;RVu0HXpWZCkxJosapcTOfv0o2XEfy2nYRRbNj6+PpC4u29qwnUJfgS14fjLiTFkJZWXXBf/xfPPl&#10;jDMfhC2FAasKvleeXy4+f7po3FyNYQOmVMjIifXzxhV8E4KbZ5mXG1ULfwJOWVJqwFoEEnGdlSga&#10;8l6bbDwazbIGsHQIUnlPf687JV8k/1orGe619iowU3DKLaQT07mKZ7a4EPM1CrepZJ+G+IcsalFZ&#10;Cjq4uhZBsC1Wf7mqK4ngQYcTCXUGWldSpRqomnz0oZqnjXAq1ULkeDfQ5P+fW3m3e0BWlQU/5cyK&#10;mlr0CFtbqpI9EnnCro1ip5Gmxvk5oZ/cA/aSp2usudVYxy9Vw9pE7X6gVrWBSfo5PctnsxF1QJJu&#10;cj49P50m8rNXc4c+fFNQs3gpOMY0Yg6JV7G79YHiEv6AiyGNjaeFm8qYThv/ZDHXLrt0C3ujOvSj&#10;0lQs5TNOXtOYqSuDbCdoQISUyoZZrJbiGEvoaKbJ+WCYHzM0Ie+Nemw0U2n8BsPRMcP3EQeLFBVs&#10;GIzrygIec1D+HCJ3+EP1Xc2x/NCu2r5jKyj31G6Ebg+8kzcVkX0rfHgQSINPDaJlDvd0aANNwaG/&#10;cbYB/H3sf8TTPJKWs4YWqeD+11ag4sx8tzSp5/lkEjcvCZPp1zEJ+Fazequx2/oKqBU5PRtOpmvE&#10;B3O4aoT6hXZ+GaOSSlhJsQsuAx6Eq9AtOL0aUi2XCUbb5kS4tU9ORueR4DhHz+2LQNdPXKBhvYPD&#10;0on5h5nrsNHSwnIbQFdpICPFHa899bSpaX76VyU+BW/lhHp9+xZ/AAAA//8DAFBLAwQUAAYACAAA&#10;ACEAUy44qN8AAAAKAQAADwAAAGRycy9kb3ducmV2LnhtbEyPy07DMBBF90j8gzVI7Fo7DdAQ4lSo&#10;IqsuCqXsXdvEUf2IbLcNf890BcvRPbpzbrOanCVnHdMQPIdizoBoL4MafM9h/9nNKiApC6+EDV5z&#10;+NEJVu3tTSNqFS7+Q593uSdY4lMtOJicx5rSJI12Is3DqD1m3yE6kfGMPVVRXLDcWbpg7Ik6MXj8&#10;YMSo10bL4+7kOGy/uvV7L8tKbY6bffdml6aSkfP7u+n1BUjWU/6D4aqP6tCi0yGcvErEcpiVCHIo&#10;HxhOwvy5eFwCOSBYLAoGtG3o/wntLwAAAP//AwBQSwECLQAUAAYACAAAACEAtoM4kv4AAADhAQAA&#10;EwAAAAAAAAAAAAAAAAAAAAAAW0NvbnRlbnRfVHlwZXNdLnhtbFBLAQItABQABgAIAAAAIQA4/SH/&#10;1gAAAJQBAAALAAAAAAAAAAAAAAAAAC8BAABfcmVscy8ucmVsc1BLAQItABQABgAIAAAAIQBLtoiB&#10;gQIAAEMFAAAOAAAAAAAAAAAAAAAAAC4CAABkcnMvZTJvRG9jLnhtbFBLAQItABQABgAIAAAAIQBT&#10;Ljio3wAAAAoBAAAPAAAAAAAAAAAAAAAAANsEAABkcnMvZG93bnJldi54bWxQSwUGAAAAAAQABADz&#10;AAAA5wUAAAAA&#10;" fillcolor="white [3201]" stroked="f" strokeweight="1pt">
                <v:stroke joinstyle="miter"/>
                <v:textbox>
                  <w:txbxContent>
                    <w:p w14:paraId="60E3971D" w14:textId="77777777" w:rsidR="003B1C7D" w:rsidRPr="00BB16E5" w:rsidRDefault="003B1C7D" w:rsidP="003B1C7D">
                      <w:pPr>
                        <w:spacing w:after="0" w:line="480" w:lineRule="auto"/>
                        <w:ind w:left="-709" w:right="-425" w:hanging="142"/>
                        <w:jc w:val="center"/>
                        <w:rPr>
                          <w:rFonts w:ascii="TH SarabunPSK" w:eastAsia="Times New Roman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bookmarkStart w:id="5" w:name="_Hlk66268435"/>
                      <w:bookmarkStart w:id="6" w:name="_Hlk66268436"/>
                      <w:bookmarkStart w:id="7" w:name="_Hlk66268439"/>
                      <w:bookmarkStart w:id="8" w:name="_Hlk66268440"/>
                      <w:r w:rsidRPr="00BB16E5">
                        <w:rPr>
                          <w:rFonts w:ascii="TH SarabunPSK" w:eastAsia="Times New Roman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แผนปฏิบัติการในการป้องกันและบรรเทาสาธารณภัย </w:t>
                      </w:r>
                    </w:p>
                    <w:p w14:paraId="16292C66" w14:textId="77777777" w:rsidR="003B1C7D" w:rsidRPr="00BB16E5" w:rsidRDefault="003B1C7D" w:rsidP="003B1C7D">
                      <w:pPr>
                        <w:spacing w:after="0" w:line="480" w:lineRule="auto"/>
                        <w:ind w:left="-709" w:right="-425" w:hanging="142"/>
                        <w:jc w:val="center"/>
                        <w:rPr>
                          <w:rFonts w:ascii="TH SarabunPSK" w:eastAsia="Times New Roman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bookmarkStart w:id="9" w:name="_Hlk66268390"/>
                      <w:r w:rsidRPr="00BB16E5">
                        <w:rPr>
                          <w:rFonts w:ascii="TH SarabunPSK" w:eastAsia="Times New Roman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ของ</w:t>
                      </w:r>
                    </w:p>
                    <w:p w14:paraId="4498F802" w14:textId="25027A91" w:rsidR="003B1C7D" w:rsidRPr="00BB16E5" w:rsidRDefault="007835BB" w:rsidP="003B1C7D">
                      <w:pPr>
                        <w:spacing w:after="0" w:line="480" w:lineRule="auto"/>
                        <w:ind w:left="-709" w:right="-425" w:hanging="142"/>
                        <w:jc w:val="center"/>
                        <w:rPr>
                          <w:rFonts w:ascii="TH SarabunPSK" w:eastAsia="Times New Roman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BB16E5">
                        <w:rPr>
                          <w:rFonts w:ascii="TH SarabunPSK" w:eastAsia="Times New Roman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องค์การบริหารส่วนตำบลหนองจอก</w:t>
                      </w:r>
                    </w:p>
                    <w:p w14:paraId="3B6F2BFC" w14:textId="3C20D60E" w:rsidR="003B1C7D" w:rsidRPr="00BB16E5" w:rsidRDefault="003B1C7D" w:rsidP="003B1C7D">
                      <w:pPr>
                        <w:spacing w:after="0" w:line="480" w:lineRule="auto"/>
                        <w:ind w:left="-709" w:right="-425" w:hanging="142"/>
                        <w:jc w:val="center"/>
                        <w:rPr>
                          <w:rFonts w:ascii="TH SarabunPSK" w:eastAsia="Times New Roman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BB16E5">
                        <w:rPr>
                          <w:rFonts w:ascii="TH SarabunPSK" w:eastAsia="Times New Roman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พ.ศ.</w:t>
                      </w:r>
                      <w:r w:rsidR="007835BB" w:rsidRPr="00BB16E5">
                        <w:rPr>
                          <w:rFonts w:ascii="TH SarabunPSK" w:eastAsia="Times New Roman" w:hAnsi="TH SarabunPSK" w:cs="TH SarabunPSK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r w:rsidR="00B1505A" w:rsidRPr="00BB16E5">
                        <w:rPr>
                          <w:rFonts w:ascii="TH SarabunPSK" w:eastAsia="Times New Roman" w:hAnsi="TH SarabunPSK" w:cs="TH SarabunPSK"/>
                          <w:b/>
                          <w:bCs/>
                          <w:sz w:val="56"/>
                          <w:szCs w:val="56"/>
                        </w:rPr>
                        <w:t>256</w:t>
                      </w:r>
                      <w:r w:rsidRPr="00BB16E5">
                        <w:rPr>
                          <w:rFonts w:ascii="TH SarabunPSK" w:eastAsia="Times New Roman" w:hAnsi="TH SarabunPSK" w:cs="TH SarabunPSK"/>
                          <w:b/>
                          <w:bCs/>
                          <w:sz w:val="56"/>
                          <w:szCs w:val="56"/>
                        </w:rPr>
                        <w:t>4</w:t>
                      </w:r>
                      <w:r w:rsidR="00DA626E" w:rsidRPr="00BB16E5">
                        <w:rPr>
                          <w:rFonts w:ascii="TH SarabunPSK" w:eastAsia="Times New Roman" w:hAnsi="TH SarabunPSK" w:cs="TH SarabunPSK"/>
                          <w:b/>
                          <w:bCs/>
                          <w:sz w:val="56"/>
                          <w:szCs w:val="56"/>
                        </w:rPr>
                        <w:t>-2570</w:t>
                      </w:r>
                    </w:p>
                    <w:bookmarkEnd w:id="5"/>
                    <w:bookmarkEnd w:id="6"/>
                    <w:bookmarkEnd w:id="7"/>
                    <w:bookmarkEnd w:id="8"/>
                    <w:bookmarkEnd w:id="9"/>
                    <w:p w14:paraId="32F7326C" w14:textId="77777777" w:rsidR="003B1C7D" w:rsidRPr="00362AFE" w:rsidRDefault="003B1C7D" w:rsidP="003B1C7D">
                      <w:pPr>
                        <w:spacing w:after="0" w:line="480" w:lineRule="auto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EC5702" wp14:editId="1501B383">
                <wp:simplePos x="0" y="0"/>
                <wp:positionH relativeFrom="column">
                  <wp:posOffset>1753074</wp:posOffset>
                </wp:positionH>
                <wp:positionV relativeFrom="paragraph">
                  <wp:posOffset>67945</wp:posOffset>
                </wp:positionV>
                <wp:extent cx="2238233" cy="1992573"/>
                <wp:effectExtent l="19050" t="19050" r="29210" b="4635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233" cy="199257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8064A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6A1304" w14:textId="05859AA5" w:rsidR="003B1C7D" w:rsidRPr="00682961" w:rsidRDefault="007835BB" w:rsidP="007835B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7F3CE27D" wp14:editId="3B372466">
                                  <wp:extent cx="1653842" cy="1624084"/>
                                  <wp:effectExtent l="0" t="0" r="3810" b="0"/>
                                  <wp:docPr id="9" name="รูปภาพ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6600" cy="1626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684889" w14:textId="77777777" w:rsidR="003B1C7D" w:rsidRPr="00682961" w:rsidRDefault="003B1C7D" w:rsidP="003B1C7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68296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อปท</w:t>
                            </w:r>
                            <w:proofErr w:type="spellEnd"/>
                            <w:r w:rsidRPr="0068296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7" style="position:absolute;margin-left:138.05pt;margin-top:5.35pt;width:176.25pt;height:15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FUF6AIAANsFAAAOAAAAZHJzL2Uyb0RvYy54bWysVNtu2zAMfR+wfxD0nvqaODHqFGmaDAN2&#10;KdoOe1YsOfYqS56k1OmG/fsoxs3S9mUYZgOGaFEUz+Ehzy/2rSQPwthGq4JGZyElQpWaN2pb0C93&#10;69GUEuuY4kxqJQr6KCy9mL99c953uYh1rSUXhkAQZfO+K2jtXJcHgS1r0TJ7pjuhYLPSpmUOTLMN&#10;uGE9RG9lEIfhJOi14Z3RpbAW/l4dNukc41eVKN3nqrLCEVlQyM3h1+B347/B/JzlW8O6uimHNNg/&#10;ZNGyRsGlx1BXzDGyM82rUG1TGm115c5K3Qa6qppSIAZAE4Uv0NzWrBOIBcix3ZEm+//Clp8erg1p&#10;eEFjShRroUQ3eqe44OQGyGNqKwWJPU19Z3Pwvu2ujQdquw+6vLdE6WUNXmJhjO5rwTgkF3n/4NkB&#10;b1g4Sjb9R83hFrZzGhnbV6b1AYELssfCPB4LI/aOlPAzjpNpnCSUlLAXzWbxOEvwDpY/He+Mde+E&#10;bolfFNR4EB4B3sEePliH5eEDSMa/UVK1Eor9wCSJJpNJNkQcnAOWP8VEvFo2fN1IiYbZbpbSEDha&#10;0DU+w2F76iYV6Qs6ScYhSK9sO2DZgc7u7+pBLc+87WnQaThJF8g75PHMDZGhbD3bK8Vx7VgjD2vw&#10;l8onKVD+ABwdgMqBA08qSvPnYj0OszSZjrJsnIzSZBWOLqfr5WixBD6y1eXychX98gRGaV43nAu1&#10;wpj2qVOi9O+UOPTsQePHXjkm6LPVOyfMbc17whtfwGQ8iyMKBjRrnIX+oYTJLUyZ0hlKjHZfG1dj&#10;i3i9vCrLdOLfoSzH6KDLE2a89RLbwWMPcvGeA2soZq/fQx+4/WaPTYNK99reaP4I6oasUMIwEWFR&#10;a/ODkh6mS0Ht9x0zghL5XkGHzKI09eMIjXScxWCY053N6Q5TJYQC8QADuFy6wwjbdabZ1nBThPiV&#10;XkBXVY2vOGZ8yGowYIIgpmHa+RF1aqPXn5k8/w0AAP//AwBQSwMEFAAGAAgAAAAhAHgEtCreAAAA&#10;CgEAAA8AAABkcnMvZG93bnJldi54bWxMj8FOwzAQRO9I/IO1SNyo3dCmVYhTAaLnQuHAcRMvidXY&#10;jmK3DXw9y4keV/M087bcTK4XJxqjDV7DfKZAkG+Csb7V8PG+vVuDiAm9wT540vBNETbV9VWJhQln&#10;/0anfWoFl/hYoIYupaGQMjYdOYyzMJDn7CuMDhOfYyvNiGcud73MlMqlQ+t5ocOBnjtqDvuj0+Cs&#10;+3myyx3Zlx0dXnv1ua1xofXtzfT4ACLRlP5h+NNndajYqQ5Hb6LoNWSrfM4oB2oFgoE8W+cgag33&#10;2WIJsirl5QvVLwAAAP//AwBQSwECLQAUAAYACAAAACEAtoM4kv4AAADhAQAAEwAAAAAAAAAAAAAA&#10;AAAAAAAAW0NvbnRlbnRfVHlwZXNdLnhtbFBLAQItABQABgAIAAAAIQA4/SH/1gAAAJQBAAALAAAA&#10;AAAAAAAAAAAAAC8BAABfcmVscy8ucmVsc1BLAQItABQABgAIAAAAIQA4JFUF6AIAANsFAAAOAAAA&#10;AAAAAAAAAAAAAC4CAABkcnMvZTJvRG9jLnhtbFBLAQItABQABgAIAAAAIQB4BLQq3gAAAAoBAAAP&#10;AAAAAAAAAAAAAAAAAEIFAABkcnMvZG93bnJldi54bWxQSwUGAAAAAAQABADzAAAATQYAAAAA&#10;" strokecolor="#8064a2" strokeweight="5pt">
                <v:stroke linestyle="thickThin"/>
                <v:shadow color="#868686"/>
                <v:textbox>
                  <w:txbxContent>
                    <w:p w14:paraId="396A1304" w14:textId="05859AA5" w:rsidR="003B1C7D" w:rsidRPr="00682961" w:rsidRDefault="007835BB" w:rsidP="007835B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noProof/>
                          <w:sz w:val="60"/>
                          <w:szCs w:val="60"/>
                        </w:rPr>
                        <w:drawing>
                          <wp:inline distT="0" distB="0" distL="0" distR="0" wp14:anchorId="7F3CE27D" wp14:editId="3B372466">
                            <wp:extent cx="1653842" cy="1624084"/>
                            <wp:effectExtent l="0" t="0" r="3810" b="0"/>
                            <wp:docPr id="9" name="รูปภาพ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6600" cy="1626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684889" w14:textId="77777777" w:rsidR="003B1C7D" w:rsidRPr="00682961" w:rsidRDefault="003B1C7D" w:rsidP="003B1C7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60"/>
                          <w:szCs w:val="6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60"/>
                          <w:szCs w:val="60"/>
                          <w:cs/>
                        </w:rPr>
                        <w:t xml:space="preserve"> </w:t>
                      </w:r>
                      <w:proofErr w:type="spellStart"/>
                      <w:r w:rsidRPr="00682961">
                        <w:rPr>
                          <w:rFonts w:ascii="TH SarabunIT๙" w:hAnsi="TH SarabunIT๙" w:cs="TH SarabunIT๙"/>
                          <w:b/>
                          <w:bCs/>
                          <w:sz w:val="60"/>
                          <w:szCs w:val="60"/>
                          <w:cs/>
                        </w:rPr>
                        <w:t>อปท</w:t>
                      </w:r>
                      <w:proofErr w:type="spellEnd"/>
                      <w:r w:rsidRPr="00682961">
                        <w:rPr>
                          <w:rFonts w:ascii="TH SarabunIT๙" w:hAnsi="TH SarabunIT๙" w:cs="TH SarabunIT๙"/>
                          <w:b/>
                          <w:bCs/>
                          <w:sz w:val="60"/>
                          <w:szCs w:val="60"/>
                          <w:cs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082B6C55" wp14:editId="4A326D63">
            <wp:simplePos x="0" y="0"/>
            <wp:positionH relativeFrom="column">
              <wp:posOffset>-1064895</wp:posOffset>
            </wp:positionH>
            <wp:positionV relativeFrom="paragraph">
              <wp:posOffset>-969645</wp:posOffset>
            </wp:positionV>
            <wp:extent cx="7725410" cy="10908665"/>
            <wp:effectExtent l="0" t="0" r="889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5410" cy="1090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60"/>
          <w:szCs w:val="60"/>
        </w:rPr>
        <w:drawing>
          <wp:inline distT="0" distB="0" distL="0" distR="0" wp14:anchorId="3AA85CA4" wp14:editId="67F6C855">
            <wp:extent cx="1470436" cy="1450139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648" cy="145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0" w:name="_GoBack"/>
      <w:bookmarkEnd w:id="10"/>
      <w:r w:rsidR="003B1C7D">
        <w:rPr>
          <w:noProof/>
        </w:rPr>
        <w:drawing>
          <wp:inline distT="0" distB="0" distL="0" distR="0" wp14:anchorId="0404BD78" wp14:editId="3E58501F">
            <wp:extent cx="5868035" cy="474408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474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B1C7D" w:rsidSect="00AA2C4D">
      <w:pgSz w:w="11906" w:h="16838"/>
      <w:pgMar w:top="1440" w:right="85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45E54" w14:textId="77777777" w:rsidR="00DC6395" w:rsidRDefault="00DC6395" w:rsidP="003B1C7D">
      <w:pPr>
        <w:spacing w:after="0" w:line="240" w:lineRule="auto"/>
      </w:pPr>
      <w:r>
        <w:separator/>
      </w:r>
    </w:p>
  </w:endnote>
  <w:endnote w:type="continuationSeparator" w:id="0">
    <w:p w14:paraId="31D466D5" w14:textId="77777777" w:rsidR="00DC6395" w:rsidRDefault="00DC6395" w:rsidP="003B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3B896" w14:textId="77777777" w:rsidR="00DC6395" w:rsidRDefault="00DC6395" w:rsidP="003B1C7D">
      <w:pPr>
        <w:spacing w:after="0" w:line="240" w:lineRule="auto"/>
      </w:pPr>
      <w:r>
        <w:separator/>
      </w:r>
    </w:p>
  </w:footnote>
  <w:footnote w:type="continuationSeparator" w:id="0">
    <w:p w14:paraId="7F22DF71" w14:textId="77777777" w:rsidR="00DC6395" w:rsidRDefault="00DC6395" w:rsidP="003B1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7D"/>
    <w:rsid w:val="00311614"/>
    <w:rsid w:val="003B1C7D"/>
    <w:rsid w:val="007835BB"/>
    <w:rsid w:val="00AA2C4D"/>
    <w:rsid w:val="00B1505A"/>
    <w:rsid w:val="00BB16E5"/>
    <w:rsid w:val="00DA626E"/>
    <w:rsid w:val="00DC6395"/>
    <w:rsid w:val="00F2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E0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C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B1C7D"/>
  </w:style>
  <w:style w:type="paragraph" w:styleId="a5">
    <w:name w:val="footer"/>
    <w:basedOn w:val="a"/>
    <w:link w:val="a6"/>
    <w:uiPriority w:val="99"/>
    <w:unhideWhenUsed/>
    <w:rsid w:val="003B1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B1C7D"/>
  </w:style>
  <w:style w:type="paragraph" w:styleId="a7">
    <w:name w:val="Balloon Text"/>
    <w:basedOn w:val="a"/>
    <w:link w:val="a8"/>
    <w:uiPriority w:val="99"/>
    <w:semiHidden/>
    <w:unhideWhenUsed/>
    <w:rsid w:val="00F2278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2278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C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B1C7D"/>
  </w:style>
  <w:style w:type="paragraph" w:styleId="a5">
    <w:name w:val="footer"/>
    <w:basedOn w:val="a"/>
    <w:link w:val="a6"/>
    <w:uiPriority w:val="99"/>
    <w:unhideWhenUsed/>
    <w:rsid w:val="003B1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B1C7D"/>
  </w:style>
  <w:style w:type="paragraph" w:styleId="a7">
    <w:name w:val="Balloon Text"/>
    <w:basedOn w:val="a"/>
    <w:link w:val="a8"/>
    <w:uiPriority w:val="99"/>
    <w:semiHidden/>
    <w:unhideWhenUsed/>
    <w:rsid w:val="00F2278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2278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DDPM-USER</dc:creator>
  <cp:lastModifiedBy>AdminPDC</cp:lastModifiedBy>
  <cp:revision>5</cp:revision>
  <dcterms:created xsi:type="dcterms:W3CDTF">2021-10-11T06:57:00Z</dcterms:created>
  <dcterms:modified xsi:type="dcterms:W3CDTF">2022-05-18T04:55:00Z</dcterms:modified>
</cp:coreProperties>
</file>